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3D0ECB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D0ECB" w:rsidRDefault="00105310" w:rsidP="00CF4E18">
            <w:pPr>
              <w:spacing w:line="300" w:lineRule="exact"/>
            </w:pPr>
            <w:r w:rsidRPr="003D0ECB">
              <w:rPr>
                <w:b/>
                <w:bCs/>
                <w:sz w:val="32"/>
                <w:szCs w:val="32"/>
              </w:rPr>
              <w:t>Leçon 7A.2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D0ECB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3D0ECB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3D0ECB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D0ECB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3D0ECB">
              <w:rPr>
                <w:b/>
                <w:bCs/>
                <w:sz w:val="28"/>
                <w:szCs w:val="32"/>
                <w:lang w:val="en-US"/>
              </w:rPr>
              <w:t>GRAMMAR QUIZ I</w:t>
            </w:r>
            <w:r w:rsidR="00DD3432" w:rsidRPr="003D0ECB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D0ECB" w:rsidRDefault="003F61DD" w:rsidP="00CF4E18">
            <w:pPr>
              <w:spacing w:line="300" w:lineRule="exact"/>
              <w:jc w:val="right"/>
            </w:pPr>
          </w:p>
        </w:tc>
      </w:tr>
      <w:tr w:rsidR="007F6DC1" w:rsidRPr="003D0ECB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3D0ECB" w:rsidRDefault="00105310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3D0ECB">
              <w:rPr>
                <w:b/>
                <w:bCs/>
                <w:sz w:val="28"/>
                <w:szCs w:val="32"/>
                <w:lang w:val="en-US"/>
              </w:rPr>
              <w:t>Direct object pronouns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3D0ECB" w:rsidRDefault="007F6DC1" w:rsidP="00CF4E18">
            <w:pPr>
              <w:spacing w:line="300" w:lineRule="exact"/>
              <w:jc w:val="right"/>
            </w:pPr>
          </w:p>
        </w:tc>
      </w:tr>
    </w:tbl>
    <w:p w:rsidR="00D700D9" w:rsidRPr="003D0ECB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3D0ECB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D0ECB" w:rsidRDefault="00127590" w:rsidP="002C4C5D">
            <w:pPr>
              <w:spacing w:line="300" w:lineRule="exact"/>
              <w:jc w:val="right"/>
            </w:pPr>
            <w:r w:rsidRPr="003D0E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D0ECB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D0ECB" w:rsidRDefault="00DD3432" w:rsidP="00DD3432">
            <w:pPr>
              <w:spacing w:after="120" w:line="300" w:lineRule="exact"/>
              <w:rPr>
                <w:lang w:val="en-US"/>
              </w:rPr>
            </w:pPr>
            <w:r w:rsidRPr="003D0ECB">
              <w:rPr>
                <w:b/>
                <w:bCs/>
                <w:sz w:val="20"/>
                <w:lang w:val="en-US"/>
              </w:rPr>
              <w:t xml:space="preserve">Une curieuse  </w:t>
            </w:r>
            <w:r w:rsidRPr="003D0ECB">
              <w:rPr>
                <w:bCs/>
                <w:sz w:val="20"/>
                <w:lang w:val="en-US"/>
              </w:rPr>
              <w:t>Your aunt Mathilde is curious and constantly asks questions about you and your family. Write five questions that she might ask about these topics. Use a direct object pronoun in each question. (5 x 1 pt. each = 5 pts.)</w:t>
            </w:r>
          </w:p>
        </w:tc>
      </w:tr>
    </w:tbl>
    <w:p w:rsidR="0024362A" w:rsidRPr="003D0ECB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7998"/>
        <w:gridCol w:w="182"/>
      </w:tblGrid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jc w:val="right"/>
            </w:pPr>
            <w:r w:rsidRPr="003D0ECB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A96978" w:rsidRPr="003D0ECB" w:rsidRDefault="00A96978" w:rsidP="00D83EBC">
            <w:pPr>
              <w:spacing w:line="300" w:lineRule="exact"/>
            </w:pPr>
          </w:p>
        </w:tc>
        <w:tc>
          <w:tcPr>
            <w:tcW w:w="79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les garçons/filles: </w:t>
            </w:r>
            <w:r w:rsidRPr="003D0ECB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82" w:type="dxa"/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?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A96978" w:rsidRPr="003D0ECB" w:rsidRDefault="00A96978" w:rsidP="00D83EBC">
            <w:pPr>
              <w:spacing w:line="300" w:lineRule="exact"/>
            </w:pPr>
          </w:p>
        </w:tc>
        <w:tc>
          <w:tcPr>
            <w:tcW w:w="79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lang w:val="en-US"/>
              </w:rPr>
              <w:t>les vêtements:</w:t>
            </w:r>
            <w:r w:rsidRPr="003D0ECB">
              <w:rPr>
                <w:sz w:val="20"/>
                <w:szCs w:val="20"/>
                <w:lang w:val="es-CO"/>
              </w:rPr>
              <w:t> </w:t>
            </w:r>
            <w:r w:rsidRPr="003D0ECB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182" w:type="dxa"/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lang w:val="es-CO"/>
              </w:rPr>
              <w:t>?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A96978" w:rsidRPr="003D0ECB" w:rsidRDefault="00A96978" w:rsidP="00D83EBC">
            <w:pPr>
              <w:spacing w:line="300" w:lineRule="exact"/>
            </w:pPr>
          </w:p>
        </w:tc>
        <w:tc>
          <w:tcPr>
            <w:tcW w:w="79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les copains/copines: </w:t>
            </w:r>
            <w:r w:rsidRPr="003D0ECB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182" w:type="dxa"/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?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A96978" w:rsidRPr="003D0ECB" w:rsidRDefault="00A96978" w:rsidP="00D83EBC">
            <w:pPr>
              <w:spacing w:line="300" w:lineRule="exact"/>
            </w:pPr>
          </w:p>
        </w:tc>
        <w:tc>
          <w:tcPr>
            <w:tcW w:w="79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le français: </w:t>
            </w:r>
            <w:r w:rsidRPr="003D0ECB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82" w:type="dxa"/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?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A96978" w:rsidRPr="003D0ECB" w:rsidRDefault="00A96978" w:rsidP="00D83EBC">
            <w:pPr>
              <w:spacing w:line="300" w:lineRule="exact"/>
            </w:pPr>
          </w:p>
        </w:tc>
        <w:tc>
          <w:tcPr>
            <w:tcW w:w="79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la plage: </w:t>
            </w:r>
            <w:r w:rsidRPr="003D0ECB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82" w:type="dxa"/>
          </w:tcPr>
          <w:p w:rsidR="00A96978" w:rsidRPr="003D0ECB" w:rsidRDefault="00A96978" w:rsidP="00A96978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?</w:t>
            </w:r>
          </w:p>
        </w:tc>
      </w:tr>
    </w:tbl>
    <w:p w:rsidR="00DD3432" w:rsidRPr="003D0ECB" w:rsidRDefault="00DD3432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6C700E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3D0ECB" w:rsidRDefault="006C700E" w:rsidP="00D83EBC">
            <w:pPr>
              <w:spacing w:line="300" w:lineRule="exact"/>
              <w:jc w:val="right"/>
            </w:pPr>
            <w:r w:rsidRPr="003D0E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3D0ECB" w:rsidRDefault="006C700E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3D0ECB" w:rsidRDefault="00DD3432" w:rsidP="00DD343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3D0ECB">
              <w:rPr>
                <w:b/>
                <w:bCs/>
                <w:sz w:val="20"/>
                <w:lang w:val="en-US"/>
              </w:rPr>
              <w:t xml:space="preserve">Les questions  </w:t>
            </w:r>
            <w:r w:rsidRPr="003D0ECB">
              <w:rPr>
                <w:bCs/>
                <w:sz w:val="20"/>
                <w:lang w:val="en-US"/>
              </w:rPr>
              <w:t>Write the questions that elicited these answers. Pay attention to the direct object pronouns. (5 x 1 pt. each = 5 pts.)</w:t>
            </w:r>
          </w:p>
        </w:tc>
      </w:tr>
    </w:tbl>
    <w:p w:rsidR="006C700E" w:rsidRPr="003D0ECB" w:rsidRDefault="006C700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jc w:val="right"/>
            </w:pPr>
            <w:r w:rsidRPr="003D0ECB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D3432" w:rsidRPr="003D0ECB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432" w:rsidRPr="003D0ECB" w:rsidRDefault="00DD3432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3D0ECB">
              <w:rPr>
                <w:sz w:val="20"/>
                <w:szCs w:val="20"/>
                <w:lang w:val="es-CO"/>
              </w:rPr>
              <w:t>Je les ai mises dans la voiture parce qu’on va partir.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D3432" w:rsidRPr="003D0ECB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432" w:rsidRPr="003D0ECB" w:rsidRDefault="00DD3432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lang w:val="en-US"/>
              </w:rPr>
              <w:t>Non, il ne l’a pas invitée.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D3432" w:rsidRPr="003D0ECB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432" w:rsidRPr="003D0ECB" w:rsidRDefault="00DD3432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lang w:val="en-US"/>
              </w:rPr>
              <w:t>Nous vous avons attendus devant le café.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D3432" w:rsidRPr="003D0ECB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432" w:rsidRPr="003D0ECB" w:rsidRDefault="00DD3432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lang w:val="en-US"/>
              </w:rPr>
              <w:t>Non, elle ne l’a pas prise hier.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3D0ECB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D3432" w:rsidRPr="003D0ECB" w:rsidRDefault="00DD3432" w:rsidP="00DD3432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432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DD343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D3FDB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D3432" w:rsidRPr="003D0ECB" w:rsidRDefault="00DD3432" w:rsidP="00DD3FD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lang w:val="en-US"/>
              </w:rPr>
              <w:t>Mes parents vont vous emmener sur leur bateau.</w:t>
            </w:r>
          </w:p>
        </w:tc>
      </w:tr>
    </w:tbl>
    <w:p w:rsidR="007F6DC1" w:rsidRPr="003D0ECB" w:rsidRDefault="007F6DC1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8A35C2" w:rsidRPr="003D0ECB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3D0ECB" w:rsidRDefault="008A35C2" w:rsidP="00D83EBC">
            <w:pPr>
              <w:spacing w:line="300" w:lineRule="exact"/>
              <w:jc w:val="right"/>
            </w:pPr>
            <w:r w:rsidRPr="003D0E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3D0ECB" w:rsidRDefault="008A35C2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3D0ECB" w:rsidRDefault="00DD3432" w:rsidP="00DD343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3D0ECB">
              <w:rPr>
                <w:b/>
                <w:bCs/>
                <w:sz w:val="20"/>
                <w:lang w:val="en-US"/>
              </w:rPr>
              <w:t xml:space="preserve">Bon voyage!  </w:t>
            </w:r>
            <w:r w:rsidRPr="003D0ECB">
              <w:rPr>
                <w:bCs/>
                <w:sz w:val="20"/>
                <w:lang w:val="en-US"/>
              </w:rPr>
              <w:t>Karine is going on a ski trip to Switzerland with her friend Simone and her family.</w:t>
            </w:r>
            <w:r w:rsidRPr="003D0ECB">
              <w:rPr>
                <w:bCs/>
                <w:sz w:val="20"/>
                <w:lang w:val="en-US"/>
              </w:rPr>
              <w:br/>
              <w:t>Karine’s mother wants to make sure her daughter is not forgetting anything. Write a conversation</w:t>
            </w:r>
            <w:r w:rsidRPr="003D0ECB">
              <w:rPr>
                <w:bCs/>
                <w:sz w:val="20"/>
                <w:lang w:val="en-US"/>
              </w:rPr>
              <w:br/>
              <w:t>between Karine and her mother using the cues and as many direct object pronouns as possible.</w:t>
            </w:r>
            <w:r w:rsidRPr="003D0ECB">
              <w:rPr>
                <w:bCs/>
                <w:sz w:val="20"/>
                <w:lang w:val="en-US"/>
              </w:rPr>
              <w:br/>
              <w:t>(7 pts. for grammar + 3 pts. for style = 10 pts.)</w:t>
            </w:r>
          </w:p>
        </w:tc>
      </w:tr>
    </w:tbl>
    <w:p w:rsidR="006B7254" w:rsidRPr="003D0ECB" w:rsidRDefault="006B7254" w:rsidP="006452CA">
      <w:pPr>
        <w:rPr>
          <w:sz w:val="2"/>
          <w:szCs w:val="2"/>
          <w:lang w:val="en-US"/>
        </w:rPr>
      </w:pPr>
    </w:p>
    <w:tbl>
      <w:tblPr>
        <w:tblW w:w="90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"/>
        <w:gridCol w:w="3402"/>
        <w:gridCol w:w="3402"/>
        <w:gridCol w:w="850"/>
      </w:tblGrid>
      <w:tr w:rsidR="00DD3432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line="300" w:lineRule="exact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32" w:rsidRPr="003D0ECB" w:rsidRDefault="00DD3432" w:rsidP="00D83EB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DD3432" w:rsidRPr="003D0ECB" w:rsidRDefault="00DD3432" w:rsidP="006D2ADD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s-CO"/>
              </w:rPr>
            </w:pPr>
            <w:r w:rsidRPr="003D0ECB">
              <w:rPr>
                <w:b/>
                <w:sz w:val="20"/>
                <w:szCs w:val="20"/>
                <w:lang w:val="es-CO"/>
              </w:rPr>
              <w:t>acheter un cadeau</w:t>
            </w:r>
            <w:r w:rsidRPr="003D0ECB">
              <w:rPr>
                <w:b/>
                <w:sz w:val="20"/>
                <w:szCs w:val="20"/>
                <w:lang w:val="es-CO"/>
              </w:rPr>
              <w:br/>
              <w:t>appeler les parents de Simone</w:t>
            </w:r>
            <w:r w:rsidRPr="003D0ECB">
              <w:rPr>
                <w:b/>
                <w:sz w:val="20"/>
                <w:szCs w:val="20"/>
                <w:lang w:val="es-CO"/>
              </w:rPr>
              <w:br/>
              <w:t>faire les valises</w:t>
            </w:r>
            <w:r w:rsidRPr="003D0ECB">
              <w:rPr>
                <w:b/>
                <w:sz w:val="20"/>
                <w:szCs w:val="20"/>
                <w:lang w:val="es-CO"/>
              </w:rPr>
              <w:br/>
              <w:t>laisser le numéro de l’hôtel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DD3432" w:rsidRPr="003D0ECB" w:rsidRDefault="00DD3432" w:rsidP="006D2ADD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3D0ECB">
              <w:rPr>
                <w:b/>
                <w:sz w:val="20"/>
                <w:szCs w:val="20"/>
                <w:lang w:val="en-US"/>
              </w:rPr>
              <w:t>ne pas oublier ton passeport</w:t>
            </w:r>
            <w:r w:rsidRPr="003D0ECB">
              <w:rPr>
                <w:b/>
                <w:sz w:val="20"/>
                <w:szCs w:val="20"/>
                <w:lang w:val="en-US"/>
              </w:rPr>
              <w:br/>
              <w:t>organiser ton sac à main</w:t>
            </w:r>
            <w:r w:rsidRPr="003D0ECB">
              <w:rPr>
                <w:b/>
                <w:sz w:val="20"/>
                <w:szCs w:val="20"/>
                <w:lang w:val="en-US"/>
              </w:rPr>
              <w:br/>
              <w:t>prendre de l’argent</w:t>
            </w:r>
            <w:r w:rsidRPr="003D0ECB">
              <w:rPr>
                <w:b/>
                <w:sz w:val="20"/>
                <w:szCs w:val="20"/>
                <w:lang w:val="en-US"/>
              </w:rPr>
              <w:br/>
              <w:t>trouver ton écharpe et tes gants</w:t>
            </w:r>
          </w:p>
        </w:tc>
        <w:tc>
          <w:tcPr>
            <w:tcW w:w="850" w:type="dxa"/>
          </w:tcPr>
          <w:p w:rsidR="00DD3432" w:rsidRPr="003D0ECB" w:rsidRDefault="00DD3432" w:rsidP="00D83EBC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</w:tr>
    </w:tbl>
    <w:p w:rsidR="00DD3432" w:rsidRPr="003D0ECB" w:rsidRDefault="00DD3432" w:rsidP="006452CA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8511"/>
      </w:tblGrid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96978" w:rsidRPr="003D0ECB" w:rsidTr="00A969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5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78" w:rsidRPr="003D0ECB" w:rsidRDefault="00A96978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3D0ECB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463" w:rsidRPr="003D0ECB" w:rsidRDefault="00072463" w:rsidP="00DF5FCE">
      <w:pPr>
        <w:rPr>
          <w:sz w:val="12"/>
        </w:rPr>
      </w:pPr>
    </w:p>
    <w:sectPr w:rsidR="00072463" w:rsidRPr="003D0ECB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18" w:rsidRDefault="00334118">
      <w:r>
        <w:separator/>
      </w:r>
    </w:p>
  </w:endnote>
  <w:endnote w:type="continuationSeparator" w:id="0">
    <w:p w:rsidR="00334118" w:rsidRDefault="0033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A96978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</w:t>
          </w:r>
          <w:r w:rsidR="00A96978">
            <w:rPr>
              <w:b/>
              <w:sz w:val="18"/>
              <w:szCs w:val="18"/>
            </w:rPr>
            <w:t>8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DD3FDB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DD3FDB">
            <w:rPr>
              <w:b/>
              <w:bCs/>
              <w:sz w:val="18"/>
              <w:szCs w:val="18"/>
              <w:lang w:val="es-CO"/>
            </w:rPr>
            <w:t>Leçon 7A.2</w:t>
          </w:r>
          <w:r w:rsidR="007940D4">
            <w:rPr>
              <w:b/>
              <w:sz w:val="18"/>
              <w:szCs w:val="18"/>
            </w:rPr>
            <w:t> </w:t>
          </w:r>
          <w:r w:rsidR="00EA32E3" w:rsidRPr="00EA32E3">
            <w:rPr>
              <w:sz w:val="18"/>
              <w:szCs w:val="18"/>
              <w:lang w:val="es-CO"/>
            </w:rPr>
            <w:t xml:space="preserve">Grammar Quiz </w:t>
          </w:r>
          <w:r w:rsidR="00A96978">
            <w:rPr>
              <w:sz w:val="18"/>
              <w:szCs w:val="18"/>
              <w:lang w:val="es-CO"/>
            </w:rPr>
            <w:t>I</w:t>
          </w:r>
          <w:r w:rsidR="00EA32E3" w:rsidRPr="00EA32E3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18" w:rsidRDefault="00334118">
      <w:r>
        <w:separator/>
      </w:r>
    </w:p>
  </w:footnote>
  <w:footnote w:type="continuationSeparator" w:id="0">
    <w:p w:rsidR="00334118" w:rsidRDefault="00334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05310"/>
    <w:rsid w:val="00115CE4"/>
    <w:rsid w:val="00127590"/>
    <w:rsid w:val="001516F0"/>
    <w:rsid w:val="0016145C"/>
    <w:rsid w:val="00167889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2F6353"/>
    <w:rsid w:val="00301763"/>
    <w:rsid w:val="00304E05"/>
    <w:rsid w:val="003077FA"/>
    <w:rsid w:val="00307D78"/>
    <w:rsid w:val="0031752D"/>
    <w:rsid w:val="00323D7F"/>
    <w:rsid w:val="00324240"/>
    <w:rsid w:val="00331199"/>
    <w:rsid w:val="00334118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0ECB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2DF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C34C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B09DF"/>
    <w:rsid w:val="006B7254"/>
    <w:rsid w:val="006C700E"/>
    <w:rsid w:val="006D2ADD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6DC1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A35C2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6978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089A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0A53"/>
    <w:rsid w:val="00D93753"/>
    <w:rsid w:val="00D95FF3"/>
    <w:rsid w:val="00DA040A"/>
    <w:rsid w:val="00DB52E9"/>
    <w:rsid w:val="00DC216F"/>
    <w:rsid w:val="00DC2204"/>
    <w:rsid w:val="00DC57C0"/>
    <w:rsid w:val="00DC5ED2"/>
    <w:rsid w:val="00DD3432"/>
    <w:rsid w:val="00DD3FDB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5AD9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32E3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4642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B504-76AF-4C2E-A0B5-8A887C15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3214</Characters>
  <Application>Microsoft Office Word</Application>
  <DocSecurity>0</DocSecurity>
  <Lines>26</Lines>
  <Paragraphs>7</Paragraphs>
  <ScaleCrop>false</ScaleCrop>
  <Company>Altavista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2022-07-24T20:05:00Z</dcterms:created>
  <dcterms:modified xsi:type="dcterms:W3CDTF">2022-07-24T20:05:00Z</dcterms:modified>
</cp:coreProperties>
</file>