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610296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610296" w:rsidRDefault="00AD3AD2" w:rsidP="00CF4E18">
            <w:pPr>
              <w:spacing w:line="300" w:lineRule="exact"/>
            </w:pPr>
            <w:r w:rsidRPr="00610296">
              <w:rPr>
                <w:b/>
                <w:bCs/>
                <w:sz w:val="32"/>
                <w:szCs w:val="32"/>
              </w:rPr>
              <w:t>Leçon 6B.1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610296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610296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610296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610296" w:rsidRDefault="00AD3AD2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610296">
              <w:rPr>
                <w:b/>
                <w:bCs/>
                <w:sz w:val="28"/>
                <w:szCs w:val="32"/>
                <w:lang w:val="en-US"/>
              </w:rPr>
              <w:t>GRAMMAR QUIZ I</w:t>
            </w:r>
            <w:r w:rsidR="00233060" w:rsidRPr="00610296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610296" w:rsidRDefault="003F61DD" w:rsidP="00CF4E18">
            <w:pPr>
              <w:spacing w:line="300" w:lineRule="exact"/>
              <w:jc w:val="right"/>
            </w:pPr>
          </w:p>
        </w:tc>
      </w:tr>
      <w:tr w:rsidR="00AD3AD2" w:rsidRPr="00610296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610296" w:rsidRDefault="00AD3AD2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610296">
              <w:rPr>
                <w:b/>
                <w:bCs/>
                <w:sz w:val="28"/>
                <w:szCs w:val="32"/>
                <w:lang w:val="en-US"/>
              </w:rPr>
              <w:t>Indirect object pronouns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610296" w:rsidRDefault="00AD3AD2" w:rsidP="00CF4E18">
            <w:pPr>
              <w:spacing w:line="300" w:lineRule="exact"/>
              <w:jc w:val="right"/>
            </w:pPr>
          </w:p>
        </w:tc>
      </w:tr>
    </w:tbl>
    <w:p w:rsidR="00D700D9" w:rsidRPr="00610296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610296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610296" w:rsidRDefault="00127590" w:rsidP="002C4C5D">
            <w:pPr>
              <w:spacing w:line="300" w:lineRule="exact"/>
              <w:jc w:val="right"/>
            </w:pPr>
            <w:r w:rsidRPr="006102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610296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610296" w:rsidRDefault="00233060" w:rsidP="00AD3AD2">
            <w:pPr>
              <w:spacing w:after="120" w:line="300" w:lineRule="exact"/>
              <w:rPr>
                <w:lang w:val="en-US"/>
              </w:rPr>
            </w:pPr>
            <w:r w:rsidRPr="00610296">
              <w:rPr>
                <w:b/>
                <w:bCs/>
                <w:sz w:val="20"/>
                <w:lang w:val="en-US"/>
              </w:rPr>
              <w:t xml:space="preserve">Répondez  </w:t>
            </w:r>
            <w:r w:rsidRPr="00610296">
              <w:rPr>
                <w:bCs/>
                <w:sz w:val="20"/>
                <w:lang w:val="en-US"/>
              </w:rPr>
              <w:t>Answer these questions using an indirect object pronoun. (4 x 2 pts. each = 8 pts.)</w:t>
            </w:r>
          </w:p>
        </w:tc>
      </w:tr>
    </w:tbl>
    <w:p w:rsidR="0024362A" w:rsidRPr="00610296" w:rsidRDefault="0024362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AD3AD2" w:rsidRPr="00610296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610296" w:rsidRDefault="00AD3AD2" w:rsidP="008457FC">
            <w:pPr>
              <w:spacing w:line="300" w:lineRule="exact"/>
              <w:jc w:val="right"/>
            </w:pPr>
            <w:r w:rsidRPr="00610296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AD3AD2" w:rsidRPr="00610296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610296" w:rsidRDefault="00233060" w:rsidP="00DF5FCE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610296">
              <w:rPr>
                <w:sz w:val="20"/>
                <w:szCs w:val="20"/>
                <w:lang w:val="es-CO"/>
              </w:rPr>
              <w:t>D’habitude, qu’est-ce que tu achètes à ton/ta meilleur(e) ami(e) pour son anniversaire?</w:t>
            </w:r>
          </w:p>
        </w:tc>
      </w:tr>
      <w:tr w:rsidR="00233060" w:rsidRPr="00610296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33060" w:rsidRPr="00610296" w:rsidRDefault="00233060" w:rsidP="0023306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AD3AD2" w:rsidRPr="00610296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610296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610296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AD3AD2" w:rsidRPr="00610296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610296" w:rsidRDefault="00233060" w:rsidP="008457F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610296">
              <w:rPr>
                <w:sz w:val="20"/>
                <w:szCs w:val="20"/>
                <w:lang w:val="en-US"/>
              </w:rPr>
              <w:t>Est-ce que tu parles souvent à tes cousins?</w:t>
            </w:r>
          </w:p>
        </w:tc>
      </w:tr>
      <w:tr w:rsidR="00233060" w:rsidRPr="00610296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33060" w:rsidRPr="00610296" w:rsidRDefault="00233060" w:rsidP="0023306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61029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AD3AD2" w:rsidRPr="00610296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610296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610296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AD3AD2" w:rsidRPr="00610296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610296" w:rsidRDefault="00233060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sz w:val="20"/>
                <w:szCs w:val="20"/>
                <w:lang w:val="es-CO"/>
              </w:rPr>
              <w:t>Tes amis te prêtent-ils leurs livres?</w:t>
            </w:r>
          </w:p>
        </w:tc>
      </w:tr>
      <w:tr w:rsidR="00233060" w:rsidRPr="00610296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33060" w:rsidRPr="00610296" w:rsidRDefault="00233060" w:rsidP="0023306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AD3AD2" w:rsidRPr="00610296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610296" w:rsidRDefault="00AD3AD2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610296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AD3AD2" w:rsidRPr="00610296" w:rsidRDefault="00AD3AD2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AD2" w:rsidRPr="00610296" w:rsidRDefault="00233060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sz w:val="20"/>
                <w:szCs w:val="20"/>
                <w:lang w:val="es-CO"/>
              </w:rPr>
              <w:t>Tes amis et toi, que demandez-vous souvent à vos parents?</w:t>
            </w:r>
          </w:p>
        </w:tc>
      </w:tr>
      <w:tr w:rsidR="00233060" w:rsidRPr="00610296" w:rsidTr="00845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8457F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33060" w:rsidRPr="00610296" w:rsidRDefault="00233060" w:rsidP="008457F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8457F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3B692D" w:rsidRPr="00610296" w:rsidRDefault="003B692D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610296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610296" w:rsidRDefault="003F61DD" w:rsidP="0002402F">
            <w:pPr>
              <w:spacing w:line="300" w:lineRule="exact"/>
              <w:jc w:val="right"/>
            </w:pPr>
            <w:r w:rsidRPr="006102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610296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610296" w:rsidRDefault="00233060" w:rsidP="00233060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610296">
              <w:rPr>
                <w:b/>
                <w:bCs/>
                <w:sz w:val="20"/>
                <w:lang w:val="en-US"/>
              </w:rPr>
              <w:t xml:space="preserve">Que faire?  </w:t>
            </w:r>
            <w:r w:rsidRPr="00610296">
              <w:rPr>
                <w:bCs/>
                <w:sz w:val="20"/>
                <w:lang w:val="en-US"/>
              </w:rPr>
              <w:t>Imagine that you are having these conversations with different people. Respond to</w:t>
            </w:r>
            <w:r w:rsidRPr="00610296">
              <w:rPr>
                <w:bCs/>
                <w:sz w:val="20"/>
                <w:lang w:val="en-US"/>
              </w:rPr>
              <w:br/>
              <w:t>each person’s statement using one of the verbs in the list and an indirect object pronoun.</w:t>
            </w:r>
            <w:r w:rsidRPr="00610296">
              <w:rPr>
                <w:bCs/>
                <w:sz w:val="20"/>
                <w:lang w:val="en-US"/>
              </w:rPr>
              <w:br/>
              <w:t>(6 x 2 pts. each = 12 pts.)</w:t>
            </w:r>
          </w:p>
        </w:tc>
      </w:tr>
    </w:tbl>
    <w:p w:rsidR="006B7254" w:rsidRPr="00610296" w:rsidRDefault="006B7254" w:rsidP="006452CA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1416"/>
        <w:gridCol w:w="1417"/>
        <w:gridCol w:w="1417"/>
        <w:gridCol w:w="1416"/>
        <w:gridCol w:w="1417"/>
        <w:gridCol w:w="1417"/>
      </w:tblGrid>
      <w:tr w:rsidR="00233060" w:rsidRPr="00610296" w:rsidTr="00233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8457FC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8457FC">
            <w:pPr>
              <w:spacing w:line="300" w:lineRule="exact"/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8457FC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33060" w:rsidRPr="00610296" w:rsidRDefault="00233060" w:rsidP="008457FC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233060" w:rsidRPr="00610296" w:rsidRDefault="00233060" w:rsidP="00D168F5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610296">
              <w:rPr>
                <w:b/>
                <w:sz w:val="20"/>
                <w:szCs w:val="20"/>
                <w:lang w:val="en-US"/>
              </w:rPr>
              <w:t>acheter</w:t>
            </w:r>
            <w:r w:rsidRPr="00610296">
              <w:rPr>
                <w:b/>
                <w:sz w:val="20"/>
                <w:szCs w:val="20"/>
                <w:lang w:val="en-US"/>
              </w:rPr>
              <w:br/>
              <w:t>apporter</w:t>
            </w:r>
            <w:r w:rsidRPr="00610296">
              <w:rPr>
                <w:b/>
                <w:sz w:val="20"/>
                <w:szCs w:val="20"/>
                <w:lang w:val="en-US"/>
              </w:rPr>
              <w:br/>
              <w:t>donner</w:t>
            </w:r>
            <w:r w:rsidRPr="00610296">
              <w:rPr>
                <w:b/>
                <w:sz w:val="20"/>
                <w:szCs w:val="20"/>
                <w:lang w:val="en-US"/>
              </w:rPr>
              <w:br/>
              <w:t>envoyer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233060" w:rsidRPr="00610296" w:rsidRDefault="00233060" w:rsidP="00D168F5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610296">
              <w:rPr>
                <w:b/>
                <w:sz w:val="20"/>
                <w:szCs w:val="20"/>
                <w:lang w:val="en-US"/>
              </w:rPr>
              <w:t>parler</w:t>
            </w:r>
            <w:r w:rsidRPr="00610296">
              <w:rPr>
                <w:b/>
                <w:sz w:val="20"/>
                <w:szCs w:val="20"/>
                <w:lang w:val="en-US"/>
              </w:rPr>
              <w:br/>
              <w:t>poser</w:t>
            </w:r>
            <w:r w:rsidRPr="00610296">
              <w:rPr>
                <w:b/>
                <w:sz w:val="20"/>
                <w:szCs w:val="20"/>
                <w:lang w:val="en-US"/>
              </w:rPr>
              <w:br/>
              <w:t>prêter</w:t>
            </w:r>
            <w:r w:rsidRPr="00610296">
              <w:rPr>
                <w:b/>
                <w:sz w:val="20"/>
                <w:szCs w:val="20"/>
                <w:lang w:val="en-US"/>
              </w:rPr>
              <w:br/>
              <w:t>téléphoner</w:t>
            </w:r>
          </w:p>
        </w:tc>
        <w:tc>
          <w:tcPr>
            <w:tcW w:w="1417" w:type="dxa"/>
          </w:tcPr>
          <w:p w:rsidR="00233060" w:rsidRPr="00610296" w:rsidRDefault="00233060" w:rsidP="008457FC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233060" w:rsidRPr="00610296" w:rsidRDefault="00233060" w:rsidP="008457FC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</w:tr>
    </w:tbl>
    <w:p w:rsidR="00233060" w:rsidRPr="00610296" w:rsidRDefault="00233060" w:rsidP="006452CA">
      <w:pPr>
        <w:rPr>
          <w:sz w:val="8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340"/>
        <w:gridCol w:w="7840"/>
      </w:tblGrid>
      <w:tr w:rsidR="00DF5FCE" w:rsidRPr="00610296" w:rsidTr="00A33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DF5FCE" w:rsidP="00233060">
            <w:pPr>
              <w:spacing w:after="120" w:line="300" w:lineRule="exact"/>
              <w:jc w:val="right"/>
            </w:pPr>
            <w:r w:rsidRPr="00610296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F5FCE" w:rsidRPr="00610296" w:rsidRDefault="00DF5FCE" w:rsidP="00233060">
            <w:pPr>
              <w:spacing w:after="120" w:line="300" w:lineRule="exact"/>
            </w:pPr>
          </w:p>
        </w:tc>
        <w:tc>
          <w:tcPr>
            <w:tcW w:w="340" w:type="dxa"/>
          </w:tcPr>
          <w:p w:rsidR="00DF5FCE" w:rsidRPr="00610296" w:rsidRDefault="00387DFA" w:rsidP="0023306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sz w:val="20"/>
                <w:szCs w:val="20"/>
                <w:lang w:val="es-CO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sz w:val="20"/>
                <w:szCs w:val="20"/>
                <w:lang w:val="es-CO"/>
              </w:rPr>
              <w:t>Nous avons faim.</w:t>
            </w:r>
          </w:p>
        </w:tc>
      </w:tr>
      <w:tr w:rsidR="00DF5FCE" w:rsidRPr="00610296" w:rsidTr="00A33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DF5FCE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610296" w:rsidRDefault="00DF5FCE" w:rsidP="00233060">
            <w:pPr>
              <w:spacing w:after="120" w:line="300" w:lineRule="exact"/>
            </w:pPr>
          </w:p>
        </w:tc>
        <w:tc>
          <w:tcPr>
            <w:tcW w:w="340" w:type="dxa"/>
          </w:tcPr>
          <w:p w:rsidR="00DF5FCE" w:rsidRPr="00610296" w:rsidRDefault="00387DFA" w:rsidP="00233060">
            <w:pPr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610296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5FCE" w:rsidRPr="00610296" w:rsidTr="00A33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DF5FCE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610296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F5FCE" w:rsidRPr="00610296" w:rsidRDefault="00DF5FCE" w:rsidP="00233060">
            <w:pPr>
              <w:spacing w:after="120" w:line="300" w:lineRule="exact"/>
            </w:pPr>
          </w:p>
        </w:tc>
        <w:tc>
          <w:tcPr>
            <w:tcW w:w="340" w:type="dxa"/>
          </w:tcPr>
          <w:p w:rsidR="00DF5FCE" w:rsidRPr="00610296" w:rsidRDefault="00387DFA" w:rsidP="0023306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610296">
              <w:rPr>
                <w:sz w:val="20"/>
                <w:szCs w:val="20"/>
                <w:lang w:val="en-US"/>
              </w:rPr>
              <w:t>Ma cousine a invité mon mari et moi à son mariage.</w:t>
            </w:r>
          </w:p>
        </w:tc>
      </w:tr>
      <w:tr w:rsidR="00DF5FCE" w:rsidRPr="00610296" w:rsidTr="00A33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DF5FCE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610296" w:rsidRDefault="00DF5FCE" w:rsidP="00233060">
            <w:pPr>
              <w:spacing w:after="120" w:line="300" w:lineRule="exact"/>
            </w:pPr>
          </w:p>
        </w:tc>
        <w:tc>
          <w:tcPr>
            <w:tcW w:w="340" w:type="dxa"/>
          </w:tcPr>
          <w:p w:rsidR="00DF5FCE" w:rsidRPr="00610296" w:rsidRDefault="00387DFA" w:rsidP="00233060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610296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5FCE" w:rsidRPr="00610296" w:rsidTr="00A33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DF5FCE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610296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F5FCE" w:rsidRPr="00610296" w:rsidRDefault="00DF5FCE" w:rsidP="00233060">
            <w:pPr>
              <w:spacing w:after="120" w:line="300" w:lineRule="exact"/>
            </w:pPr>
          </w:p>
        </w:tc>
        <w:tc>
          <w:tcPr>
            <w:tcW w:w="340" w:type="dxa"/>
          </w:tcPr>
          <w:p w:rsidR="00DF5FCE" w:rsidRPr="00610296" w:rsidRDefault="00387DFA" w:rsidP="0023306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610296">
              <w:rPr>
                <w:sz w:val="20"/>
                <w:szCs w:val="20"/>
                <w:lang w:val="en-US"/>
              </w:rPr>
              <w:t>J’ai oublié mon anorak chez moi et j’ai froid.</w:t>
            </w:r>
          </w:p>
        </w:tc>
      </w:tr>
      <w:tr w:rsidR="00DF5FCE" w:rsidRPr="00610296" w:rsidTr="00A33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DF5FCE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610296" w:rsidRDefault="00DF5FCE" w:rsidP="00233060">
            <w:pPr>
              <w:spacing w:after="120" w:line="300" w:lineRule="exact"/>
            </w:pPr>
          </w:p>
        </w:tc>
        <w:tc>
          <w:tcPr>
            <w:tcW w:w="340" w:type="dxa"/>
          </w:tcPr>
          <w:p w:rsidR="00DF5FCE" w:rsidRPr="00610296" w:rsidRDefault="00387DFA" w:rsidP="00233060">
            <w:pPr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610296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61029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5FCE" w:rsidRPr="00610296" w:rsidTr="00A33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DF5FCE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610296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F5FCE" w:rsidRPr="00610296" w:rsidRDefault="00DF5FCE" w:rsidP="00233060">
            <w:pPr>
              <w:spacing w:after="120" w:line="300" w:lineRule="exact"/>
            </w:pPr>
          </w:p>
        </w:tc>
        <w:tc>
          <w:tcPr>
            <w:tcW w:w="340" w:type="dxa"/>
          </w:tcPr>
          <w:p w:rsidR="00DF5FCE" w:rsidRPr="00610296" w:rsidRDefault="00387DFA" w:rsidP="00233060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610296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sz w:val="20"/>
                <w:szCs w:val="20"/>
                <w:lang w:val="es-CO"/>
              </w:rPr>
              <w:t>Mes amis et moi ne comprenons pas les professeurs!</w:t>
            </w:r>
          </w:p>
        </w:tc>
      </w:tr>
      <w:tr w:rsidR="00DF5FCE" w:rsidRPr="00610296" w:rsidTr="00A33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DF5FCE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610296" w:rsidRDefault="00DF5FCE" w:rsidP="00233060">
            <w:pPr>
              <w:spacing w:after="120" w:line="300" w:lineRule="exact"/>
            </w:pPr>
          </w:p>
        </w:tc>
        <w:tc>
          <w:tcPr>
            <w:tcW w:w="340" w:type="dxa"/>
          </w:tcPr>
          <w:p w:rsidR="00DF5FCE" w:rsidRPr="00610296" w:rsidRDefault="00387DFA" w:rsidP="00233060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610296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61029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5FCE" w:rsidRPr="00610296" w:rsidTr="00A33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DF5FCE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610296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DF5FCE" w:rsidRPr="00610296" w:rsidRDefault="00DF5FCE" w:rsidP="00233060">
            <w:pPr>
              <w:spacing w:after="120" w:line="300" w:lineRule="exact"/>
            </w:pPr>
          </w:p>
        </w:tc>
        <w:tc>
          <w:tcPr>
            <w:tcW w:w="340" w:type="dxa"/>
          </w:tcPr>
          <w:p w:rsidR="00DF5FCE" w:rsidRPr="00610296" w:rsidRDefault="00387DFA" w:rsidP="00233060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610296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610296">
              <w:rPr>
                <w:sz w:val="20"/>
                <w:szCs w:val="20"/>
                <w:lang w:val="en-US"/>
              </w:rPr>
              <w:t>Notre grand-mère est à l’hôpital.</w:t>
            </w:r>
          </w:p>
        </w:tc>
      </w:tr>
      <w:tr w:rsidR="00DF5FCE" w:rsidRPr="00610296" w:rsidTr="00A33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DF5FCE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F5FCE" w:rsidRPr="00610296" w:rsidRDefault="00DF5FCE" w:rsidP="00233060">
            <w:pPr>
              <w:spacing w:after="120" w:line="300" w:lineRule="exact"/>
            </w:pPr>
          </w:p>
        </w:tc>
        <w:tc>
          <w:tcPr>
            <w:tcW w:w="340" w:type="dxa"/>
          </w:tcPr>
          <w:p w:rsidR="00DF5FCE" w:rsidRPr="00610296" w:rsidRDefault="00387DFA" w:rsidP="00233060">
            <w:pPr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610296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FCE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3060" w:rsidRPr="00610296" w:rsidTr="00A33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610296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233060" w:rsidRPr="00610296" w:rsidRDefault="00233060" w:rsidP="00233060">
            <w:pPr>
              <w:spacing w:after="120" w:line="300" w:lineRule="exact"/>
            </w:pPr>
          </w:p>
        </w:tc>
        <w:tc>
          <w:tcPr>
            <w:tcW w:w="340" w:type="dxa"/>
          </w:tcPr>
          <w:p w:rsidR="00233060" w:rsidRPr="00610296" w:rsidRDefault="00233060" w:rsidP="00233060">
            <w:pPr>
              <w:spacing w:after="120" w:line="300" w:lineRule="exact"/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</w:pPr>
            <w:r w:rsidRPr="00610296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610296">
              <w:rPr>
                <w:sz w:val="20"/>
                <w:szCs w:val="20"/>
                <w:lang w:val="en-US"/>
              </w:rPr>
              <w:t>Tu es à l’épicerie?</w:t>
            </w:r>
          </w:p>
        </w:tc>
      </w:tr>
      <w:tr w:rsidR="00233060" w:rsidRPr="00610296" w:rsidTr="00A33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23306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33060" w:rsidRPr="00610296" w:rsidRDefault="00233060" w:rsidP="00233060">
            <w:pPr>
              <w:spacing w:after="120" w:line="300" w:lineRule="exact"/>
            </w:pPr>
          </w:p>
        </w:tc>
        <w:tc>
          <w:tcPr>
            <w:tcW w:w="340" w:type="dxa"/>
          </w:tcPr>
          <w:p w:rsidR="00233060" w:rsidRPr="00610296" w:rsidRDefault="00233060" w:rsidP="00233060">
            <w:pPr>
              <w:spacing w:after="120" w:line="300" w:lineRule="exact"/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</w:pPr>
            <w:r w:rsidRPr="00610296">
              <w:rPr>
                <w:rFonts w:ascii="SabonLTStd-Roman" w:hAnsi="SabonLTStd-Roman" w:cs="SabonLTStd-Roman"/>
                <w:noProof w:val="0"/>
                <w:sz w:val="20"/>
                <w:szCs w:val="20"/>
                <w:lang w:val="en-US"/>
              </w:rPr>
              <w:t>—</w:t>
            </w:r>
          </w:p>
        </w:tc>
        <w:tc>
          <w:tcPr>
            <w:tcW w:w="7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0" w:rsidRPr="00610296" w:rsidRDefault="00233060" w:rsidP="0023306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1029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62D6" w:rsidRPr="00610296" w:rsidRDefault="008E62D6" w:rsidP="00DF5FCE">
      <w:pPr>
        <w:rPr>
          <w:sz w:val="12"/>
        </w:rPr>
      </w:pPr>
    </w:p>
    <w:sectPr w:rsidR="008E62D6" w:rsidRPr="00610296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99" w:rsidRDefault="00D41599">
      <w:r>
        <w:separator/>
      </w:r>
    </w:p>
  </w:endnote>
  <w:endnote w:type="continuationSeparator" w:id="0">
    <w:p w:rsidR="00D41599" w:rsidRDefault="00D4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A335AD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A335AD">
            <w:rPr>
              <w:b/>
              <w:sz w:val="18"/>
              <w:szCs w:val="18"/>
            </w:rPr>
            <w:t>70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2CA5" w:rsidRDefault="002519A4" w:rsidP="00394A9C">
          <w:pPr>
            <w:jc w:val="right"/>
            <w:rPr>
              <w:b/>
              <w:sz w:val="18"/>
              <w:szCs w:val="18"/>
              <w:lang w:val="es-CO"/>
            </w:rPr>
          </w:pPr>
          <w:r w:rsidRPr="002519A4">
            <w:rPr>
              <w:b/>
              <w:bCs/>
              <w:sz w:val="18"/>
              <w:szCs w:val="18"/>
              <w:lang w:val="es-CO"/>
            </w:rPr>
            <w:t>Leçon 6B.1</w:t>
          </w:r>
          <w:r w:rsidR="007940D4">
            <w:rPr>
              <w:b/>
              <w:sz w:val="18"/>
              <w:szCs w:val="18"/>
            </w:rPr>
            <w:t> </w:t>
          </w:r>
          <w:r w:rsidRPr="002519A4">
            <w:rPr>
              <w:sz w:val="18"/>
              <w:szCs w:val="18"/>
              <w:lang w:val="es-CO"/>
            </w:rPr>
            <w:t xml:space="preserve">Grammar Quiz </w:t>
          </w:r>
          <w:r w:rsidR="00A335AD">
            <w:rPr>
              <w:sz w:val="18"/>
              <w:szCs w:val="18"/>
              <w:lang w:val="es-CO"/>
            </w:rPr>
            <w:t>I</w:t>
          </w:r>
          <w:r w:rsidRPr="002519A4">
            <w:rPr>
              <w:sz w:val="18"/>
              <w:szCs w:val="18"/>
              <w:lang w:val="es-CO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99" w:rsidRDefault="00D41599">
      <w:r>
        <w:separator/>
      </w:r>
    </w:p>
  </w:footnote>
  <w:footnote w:type="continuationSeparator" w:id="0">
    <w:p w:rsidR="00D41599" w:rsidRDefault="00D41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33060"/>
    <w:rsid w:val="0024362A"/>
    <w:rsid w:val="00244C1D"/>
    <w:rsid w:val="002519A4"/>
    <w:rsid w:val="00251D2E"/>
    <w:rsid w:val="00261D21"/>
    <w:rsid w:val="002626F0"/>
    <w:rsid w:val="00263220"/>
    <w:rsid w:val="00277C41"/>
    <w:rsid w:val="00280222"/>
    <w:rsid w:val="002908A7"/>
    <w:rsid w:val="002963EE"/>
    <w:rsid w:val="00297D33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87DFA"/>
    <w:rsid w:val="00391DD8"/>
    <w:rsid w:val="003937F0"/>
    <w:rsid w:val="00394A9C"/>
    <w:rsid w:val="00395B2E"/>
    <w:rsid w:val="003A00D3"/>
    <w:rsid w:val="003A22F5"/>
    <w:rsid w:val="003B692D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3571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A7A50"/>
    <w:rsid w:val="005C34C3"/>
    <w:rsid w:val="005D7D44"/>
    <w:rsid w:val="005E0912"/>
    <w:rsid w:val="005E6F73"/>
    <w:rsid w:val="005E73A1"/>
    <w:rsid w:val="005F343B"/>
    <w:rsid w:val="00607D43"/>
    <w:rsid w:val="00610296"/>
    <w:rsid w:val="006174C3"/>
    <w:rsid w:val="00617DA9"/>
    <w:rsid w:val="00617EEE"/>
    <w:rsid w:val="006339EC"/>
    <w:rsid w:val="00642CA5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534B"/>
    <w:rsid w:val="007F73F7"/>
    <w:rsid w:val="00810189"/>
    <w:rsid w:val="0081319E"/>
    <w:rsid w:val="00831496"/>
    <w:rsid w:val="00840E9E"/>
    <w:rsid w:val="008411A6"/>
    <w:rsid w:val="00841D54"/>
    <w:rsid w:val="0084257A"/>
    <w:rsid w:val="008457FC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759CC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335AD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3AD2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923DC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E6ADF"/>
    <w:rsid w:val="00BF0E80"/>
    <w:rsid w:val="00C10306"/>
    <w:rsid w:val="00C20E00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CF7DCA"/>
    <w:rsid w:val="00D046CF"/>
    <w:rsid w:val="00D05BC4"/>
    <w:rsid w:val="00D1555E"/>
    <w:rsid w:val="00D15E85"/>
    <w:rsid w:val="00D168F5"/>
    <w:rsid w:val="00D25D2F"/>
    <w:rsid w:val="00D36BA5"/>
    <w:rsid w:val="00D41599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52E9"/>
    <w:rsid w:val="00DC216F"/>
    <w:rsid w:val="00DC2204"/>
    <w:rsid w:val="00DC57C0"/>
    <w:rsid w:val="00DC5ED2"/>
    <w:rsid w:val="00DE0C30"/>
    <w:rsid w:val="00DE11CF"/>
    <w:rsid w:val="00DE210F"/>
    <w:rsid w:val="00DE2D52"/>
    <w:rsid w:val="00DF5FCE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6226A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77B3-A4FA-4B9C-91BF-CC89B580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>Altavista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2022-07-23T01:58:00Z</dcterms:created>
  <dcterms:modified xsi:type="dcterms:W3CDTF">2022-07-23T01:58:00Z</dcterms:modified>
</cp:coreProperties>
</file>